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386" w:rsidRDefault="00C36D15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t xml:space="preserve">المحاضرة الاولى  والثانية الفصل الاول </w:t>
      </w: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1C1284FA" wp14:editId="24457059">
            <wp:extent cx="5265420" cy="8229600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2F32964E" wp14:editId="1924CAE2">
            <wp:extent cx="5156200" cy="8229600"/>
            <wp:effectExtent l="0" t="0" r="635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562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18B3344A" wp14:editId="6BFA6D0C">
            <wp:extent cx="5274310" cy="6017231"/>
            <wp:effectExtent l="0" t="0" r="2540" b="317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17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3BCF1B1D" wp14:editId="7BE7B8DC">
            <wp:extent cx="5274310" cy="7858966"/>
            <wp:effectExtent l="0" t="0" r="2540" b="889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58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C36D15" w:rsidRDefault="00C36D15">
      <w:pPr>
        <w:rPr>
          <w:rFonts w:hint="cs"/>
          <w:noProof/>
          <w:rtl/>
        </w:rPr>
      </w:pP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7F3B2504" wp14:editId="1FAFF3A5">
            <wp:extent cx="5274310" cy="6160077"/>
            <wp:effectExtent l="0" t="0" r="254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60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C36D15" w:rsidRDefault="00C36D15">
      <w:pPr>
        <w:rPr>
          <w:rFonts w:hint="cs"/>
          <w:rtl/>
          <w:lang w:bidi="ar-IQ"/>
        </w:rPr>
      </w:pPr>
    </w:p>
    <w:p w:rsidR="00C36D15" w:rsidRDefault="00C36D15">
      <w:pPr>
        <w:rPr>
          <w:rFonts w:hint="cs"/>
          <w:rtl/>
          <w:lang w:bidi="ar-IQ"/>
        </w:rPr>
      </w:pPr>
    </w:p>
    <w:p w:rsidR="00C36D15" w:rsidRDefault="00C36D15">
      <w:pPr>
        <w:rPr>
          <w:rFonts w:hint="cs"/>
          <w:rtl/>
          <w:lang w:bidi="ar-IQ"/>
        </w:rPr>
      </w:pPr>
    </w:p>
    <w:p w:rsidR="00C36D15" w:rsidRDefault="00C36D15">
      <w:pPr>
        <w:rPr>
          <w:rFonts w:hint="cs"/>
          <w:rtl/>
          <w:lang w:bidi="ar-IQ"/>
        </w:rPr>
      </w:pPr>
    </w:p>
    <w:p w:rsidR="00C36D15" w:rsidRDefault="00C36D15">
      <w:pPr>
        <w:rPr>
          <w:rFonts w:hint="cs"/>
          <w:rtl/>
          <w:lang w:bidi="ar-IQ"/>
        </w:rPr>
      </w:pPr>
    </w:p>
    <w:p w:rsidR="00C36D15" w:rsidRDefault="00C36D15">
      <w:pPr>
        <w:rPr>
          <w:rFonts w:hint="cs"/>
          <w:rtl/>
          <w:lang w:bidi="ar-IQ"/>
        </w:rPr>
      </w:pPr>
    </w:p>
    <w:p w:rsidR="00C36D15" w:rsidRDefault="00C36D15">
      <w:pPr>
        <w:rPr>
          <w:rFonts w:hint="cs"/>
          <w:rtl/>
          <w:lang w:bidi="ar-IQ"/>
        </w:rPr>
      </w:pPr>
    </w:p>
    <w:p w:rsidR="00C36D15" w:rsidRDefault="00C36D15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lastRenderedPageBreak/>
        <w:t>المحاضرة الثالثة</w:t>
      </w: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200D2F2F" wp14:editId="573B1764">
            <wp:extent cx="5274310" cy="6350538"/>
            <wp:effectExtent l="0" t="0" r="254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50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2E640025" wp14:editId="6B4B5835">
            <wp:extent cx="5274310" cy="6757710"/>
            <wp:effectExtent l="0" t="0" r="2540" b="508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57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61B44D7F" wp14:editId="6E112B54">
            <wp:extent cx="5274310" cy="6771140"/>
            <wp:effectExtent l="0" t="0" r="254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71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lastRenderedPageBreak/>
        <w:t>المحاضرة الرابعة</w:t>
      </w: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563A781B" wp14:editId="5BF7763F">
            <wp:extent cx="5274310" cy="7106278"/>
            <wp:effectExtent l="0" t="0" r="2540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06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5D53EE69" wp14:editId="48122DD8">
            <wp:extent cx="5274310" cy="7526269"/>
            <wp:effectExtent l="0" t="0" r="254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26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lastRenderedPageBreak/>
        <w:t>المحاضرة الخامسة والسادسة</w:t>
      </w: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4ED7190A" wp14:editId="0341A391">
            <wp:extent cx="5274310" cy="5488579"/>
            <wp:effectExtent l="0" t="0" r="2540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88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lastRenderedPageBreak/>
        <w:t>المحاضرة السابعة</w:t>
      </w: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13E77184" wp14:editId="1567E01C">
            <wp:extent cx="5274310" cy="7197236"/>
            <wp:effectExtent l="0" t="0" r="2540" b="381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97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lastRenderedPageBreak/>
        <w:t>المحاضرة الثامنة</w:t>
      </w: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35263C1F" wp14:editId="7D1AD5AE">
            <wp:extent cx="5274310" cy="6812040"/>
            <wp:effectExtent l="0" t="0" r="2540" b="8255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1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lastRenderedPageBreak/>
        <w:t>المحاضرة التاسعة ولعاشرة</w:t>
      </w: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1599CAB2" wp14:editId="0778E5A2">
            <wp:extent cx="5274310" cy="6251034"/>
            <wp:effectExtent l="0" t="0" r="2540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51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t>المحاضره11</w:t>
      </w: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60D456E0" wp14:editId="32BFEA77">
            <wp:extent cx="5274310" cy="7338250"/>
            <wp:effectExtent l="0" t="0" r="2540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lastRenderedPageBreak/>
        <w:t>المحاضرة 12-13</w:t>
      </w:r>
    </w:p>
    <w:p w:rsidR="00C94FFF" w:rsidRDefault="00C94FFF">
      <w:pPr>
        <w:rPr>
          <w:rFonts w:hint="cs"/>
          <w:noProof/>
          <w:rtl/>
          <w:lang w:bidi="ar-IQ"/>
        </w:rPr>
      </w:pPr>
    </w:p>
    <w:p w:rsidR="00C94FFF" w:rsidRDefault="00322F3D">
      <w:pPr>
        <w:rPr>
          <w:rtl/>
          <w:lang w:bidi="ar-IQ"/>
        </w:rPr>
      </w:pPr>
      <w:r>
        <w:rPr>
          <w:noProof/>
        </w:rPr>
        <w:drawing>
          <wp:inline distT="0" distB="0" distL="0" distR="0" wp14:anchorId="6F8FCA0E" wp14:editId="7F20D9AF">
            <wp:extent cx="5274310" cy="7306507"/>
            <wp:effectExtent l="0" t="0" r="2540" b="889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06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4FFF" w:rsidRDefault="00C94FFF" w:rsidP="00C94FFF">
      <w:pPr>
        <w:rPr>
          <w:rtl/>
          <w:lang w:bidi="ar-IQ"/>
        </w:rPr>
      </w:pPr>
    </w:p>
    <w:p w:rsidR="00322F3D" w:rsidRDefault="00C94FFF" w:rsidP="00C94FFF">
      <w:pPr>
        <w:tabs>
          <w:tab w:val="left" w:pos="6665"/>
        </w:tabs>
        <w:rPr>
          <w:rFonts w:hint="cs"/>
          <w:rtl/>
          <w:lang w:bidi="ar-IQ"/>
        </w:rPr>
      </w:pPr>
      <w:r>
        <w:rPr>
          <w:rtl/>
          <w:lang w:bidi="ar-IQ"/>
        </w:rPr>
        <w:tab/>
      </w:r>
    </w:p>
    <w:p w:rsidR="00C94FFF" w:rsidRPr="00C94FFF" w:rsidRDefault="00C94FFF" w:rsidP="00C94FFF">
      <w:pPr>
        <w:tabs>
          <w:tab w:val="left" w:pos="6665"/>
        </w:tabs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lastRenderedPageBreak/>
        <w:t>المحاضرة 15</w:t>
      </w: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327C870E" wp14:editId="71188001">
            <wp:extent cx="5274310" cy="6429286"/>
            <wp:effectExtent l="0" t="0" r="2540" b="0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29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lastRenderedPageBreak/>
        <w:t>المحاضرة 16</w:t>
      </w: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1C115485" wp14:editId="7471C0FE">
            <wp:extent cx="5274310" cy="7282699"/>
            <wp:effectExtent l="0" t="0" r="2540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2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lastRenderedPageBreak/>
        <w:t>المحاضرة 17</w:t>
      </w: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0B458611" wp14:editId="2A3C099E">
            <wp:extent cx="5274310" cy="7298571"/>
            <wp:effectExtent l="0" t="0" r="2540" b="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9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C36D15" w:rsidRDefault="00C36D15">
      <w:pPr>
        <w:rPr>
          <w:rFonts w:hint="cs"/>
          <w:rtl/>
          <w:lang w:bidi="ar-IQ"/>
        </w:rPr>
      </w:pPr>
    </w:p>
    <w:p w:rsidR="00C36D15" w:rsidRDefault="00C36D15">
      <w:pPr>
        <w:rPr>
          <w:rFonts w:hint="cs"/>
          <w:rtl/>
          <w:lang w:bidi="ar-IQ"/>
        </w:rPr>
      </w:pPr>
    </w:p>
    <w:p w:rsidR="00C36D15" w:rsidRDefault="00C36D15">
      <w:pPr>
        <w:rPr>
          <w:rFonts w:hint="cs"/>
          <w:rtl/>
          <w:lang w:bidi="ar-IQ"/>
        </w:rPr>
      </w:pPr>
    </w:p>
    <w:p w:rsidR="00C36D15" w:rsidRDefault="00C94FFF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lastRenderedPageBreak/>
        <w:t>المحاضرة 18</w:t>
      </w:r>
    </w:p>
    <w:p w:rsidR="00C36D15" w:rsidRDefault="00C36D15">
      <w:pPr>
        <w:rPr>
          <w:rFonts w:hint="cs"/>
          <w:rtl/>
          <w:lang w:bidi="ar-IQ"/>
        </w:rPr>
      </w:pPr>
    </w:p>
    <w:p w:rsidR="00C36D15" w:rsidRDefault="00C36D15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6B6A421C" wp14:editId="02506ED5">
            <wp:extent cx="5274310" cy="7362058"/>
            <wp:effectExtent l="0" t="0" r="2540" b="0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62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lastRenderedPageBreak/>
        <w:t xml:space="preserve">المحاضرة 19 الديمقراطية </w:t>
      </w: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303CAAFD" wp14:editId="1B0B83DF">
            <wp:extent cx="5274310" cy="7010437"/>
            <wp:effectExtent l="0" t="0" r="2540" b="0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10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lastRenderedPageBreak/>
        <w:t>المحاضرة 20</w:t>
      </w: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29C31D9A" wp14:editId="06D744DC">
            <wp:extent cx="5274310" cy="7282699"/>
            <wp:effectExtent l="0" t="0" r="2540" b="0"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2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lastRenderedPageBreak/>
        <w:t>المحاضرة 21</w:t>
      </w: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05C37DD2" wp14:editId="28353428">
            <wp:extent cx="5274310" cy="7235694"/>
            <wp:effectExtent l="0" t="0" r="2540" b="3810"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35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t>المحاضرة 22</w:t>
      </w: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466D0A43" wp14:editId="3C73369A">
            <wp:extent cx="5274310" cy="7083691"/>
            <wp:effectExtent l="0" t="0" r="2540" b="3175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83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lastRenderedPageBreak/>
        <w:t>المحاضره23</w:t>
      </w: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11D4CCDB" wp14:editId="573105FA">
            <wp:extent cx="5274310" cy="8085528"/>
            <wp:effectExtent l="0" t="0" r="2540" b="0"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085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322F3D" w:rsidRDefault="00C94FFF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lastRenderedPageBreak/>
        <w:t>المحاضرة 24</w:t>
      </w:r>
    </w:p>
    <w:p w:rsidR="00322F3D" w:rsidRDefault="00322F3D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79F39DCF" wp14:editId="3F388C10">
            <wp:extent cx="5274310" cy="7032413"/>
            <wp:effectExtent l="0" t="0" r="2540" b="0"/>
            <wp:docPr id="27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</w:p>
    <w:p w:rsidR="00322F3D" w:rsidRDefault="00C36D15">
      <w:pPr>
        <w:rPr>
          <w:rFonts w:hint="cs"/>
          <w:rtl/>
          <w:lang w:bidi="ar-IQ"/>
        </w:rPr>
      </w:pPr>
      <w:r>
        <w:rPr>
          <w:noProof/>
        </w:rPr>
        <w:lastRenderedPageBreak/>
        <w:drawing>
          <wp:inline distT="0" distB="0" distL="0" distR="0" wp14:anchorId="5069B285" wp14:editId="6AAADDD1">
            <wp:extent cx="5274310" cy="7251566"/>
            <wp:effectExtent l="0" t="0" r="2540" b="6985"/>
            <wp:docPr id="2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1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6D15" w:rsidRDefault="00C36D15">
      <w:pPr>
        <w:rPr>
          <w:rFonts w:hint="cs"/>
          <w:rtl/>
          <w:lang w:bidi="ar-IQ"/>
        </w:rPr>
      </w:pPr>
    </w:p>
    <w:p w:rsidR="00C36D15" w:rsidRDefault="00C36D15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lastRenderedPageBreak/>
        <w:t>المحاضرة 25</w:t>
      </w:r>
    </w:p>
    <w:p w:rsidR="00C36D15" w:rsidRDefault="00C36D15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403758B1" wp14:editId="40540B84">
            <wp:extent cx="5274310" cy="7896204"/>
            <wp:effectExtent l="0" t="0" r="2540" b="0"/>
            <wp:docPr id="29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96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6D15" w:rsidRDefault="00C36D15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lastRenderedPageBreak/>
        <w:t>المحاضرة رقم 26</w:t>
      </w:r>
    </w:p>
    <w:p w:rsidR="00C94FFF" w:rsidRDefault="00C94FFF">
      <w:pPr>
        <w:rPr>
          <w:rFonts w:hint="cs"/>
          <w:noProof/>
          <w:rtl/>
        </w:rPr>
      </w:pPr>
    </w:p>
    <w:p w:rsidR="00C36D15" w:rsidRDefault="00C36D15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438DBCBE" wp14:editId="6D7BB734">
            <wp:extent cx="5274310" cy="7322378"/>
            <wp:effectExtent l="0" t="0" r="2540" b="0"/>
            <wp:docPr id="30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22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6D15" w:rsidRDefault="00C36D15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</w:p>
    <w:p w:rsidR="00C94FFF" w:rsidRDefault="00C94FFF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lastRenderedPageBreak/>
        <w:t>المحاضرة رقم 27</w:t>
      </w:r>
    </w:p>
    <w:p w:rsidR="00C36D15" w:rsidRPr="00C94FFF" w:rsidRDefault="00C36D15" w:rsidP="00C94FFF">
      <w:pPr>
        <w:tabs>
          <w:tab w:val="left" w:pos="4918"/>
        </w:tabs>
        <w:rPr>
          <w:rFonts w:hint="cs"/>
          <w:rtl/>
          <w:lang w:bidi="ar-IQ"/>
        </w:rPr>
      </w:pPr>
    </w:p>
    <w:p w:rsidR="00C36D15" w:rsidRDefault="00C36D15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14951C5E" wp14:editId="6BA34D48">
            <wp:extent cx="5274310" cy="8027605"/>
            <wp:effectExtent l="0" t="0" r="2540" b="0"/>
            <wp:docPr id="3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027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6D15" w:rsidRDefault="00C94FFF">
      <w:pPr>
        <w:rPr>
          <w:rFonts w:hint="cs"/>
          <w:rtl/>
          <w:lang w:bidi="ar-IQ"/>
        </w:rPr>
      </w:pPr>
      <w:r>
        <w:rPr>
          <w:rFonts w:hint="cs"/>
          <w:rtl/>
          <w:lang w:bidi="ar-IQ"/>
        </w:rPr>
        <w:lastRenderedPageBreak/>
        <w:t>المحاضرة رقم 28</w:t>
      </w:r>
      <w:bookmarkStart w:id="0" w:name="_GoBack"/>
      <w:bookmarkEnd w:id="0"/>
    </w:p>
    <w:p w:rsidR="00C36D15" w:rsidRDefault="00C36D15">
      <w:pPr>
        <w:rPr>
          <w:rFonts w:hint="cs"/>
          <w:rtl/>
          <w:lang w:bidi="ar-IQ"/>
        </w:rPr>
      </w:pPr>
    </w:p>
    <w:p w:rsidR="00C36D15" w:rsidRDefault="00C36D15">
      <w:pPr>
        <w:rPr>
          <w:rFonts w:hint="cs"/>
          <w:rtl/>
          <w:lang w:bidi="ar-IQ"/>
        </w:rPr>
      </w:pPr>
      <w:r>
        <w:rPr>
          <w:noProof/>
        </w:rPr>
        <w:drawing>
          <wp:inline distT="0" distB="0" distL="0" distR="0" wp14:anchorId="78F7D3FB" wp14:editId="66C778F2">
            <wp:extent cx="5274310" cy="7526269"/>
            <wp:effectExtent l="0" t="0" r="2540" b="0"/>
            <wp:docPr id="32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26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6D15" w:rsidRDefault="00C36D15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rtl/>
          <w:lang w:bidi="ar-IQ"/>
        </w:rPr>
      </w:pPr>
    </w:p>
    <w:p w:rsidR="00322F3D" w:rsidRDefault="00322F3D">
      <w:pPr>
        <w:rPr>
          <w:rFonts w:hint="cs"/>
          <w:lang w:bidi="ar-IQ"/>
        </w:rPr>
      </w:pPr>
    </w:p>
    <w:sectPr w:rsidR="00322F3D" w:rsidSect="006C466F">
      <w:headerReference w:type="default" r:id="rId3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16B6" w:rsidRDefault="003A16B6" w:rsidP="00C36D15">
      <w:pPr>
        <w:spacing w:after="0" w:line="240" w:lineRule="auto"/>
      </w:pPr>
      <w:r>
        <w:separator/>
      </w:r>
    </w:p>
  </w:endnote>
  <w:endnote w:type="continuationSeparator" w:id="0">
    <w:p w:rsidR="003A16B6" w:rsidRDefault="003A16B6" w:rsidP="00C36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16B6" w:rsidRDefault="003A16B6" w:rsidP="00C36D15">
      <w:pPr>
        <w:spacing w:after="0" w:line="240" w:lineRule="auto"/>
      </w:pPr>
      <w:r>
        <w:separator/>
      </w:r>
    </w:p>
  </w:footnote>
  <w:footnote w:type="continuationSeparator" w:id="0">
    <w:p w:rsidR="003A16B6" w:rsidRDefault="003A16B6" w:rsidP="00C36D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D15" w:rsidRDefault="00C36D15" w:rsidP="00C36D15">
    <w:pPr>
      <w:pStyle w:val="a4"/>
      <w:rPr>
        <w:rFonts w:hint="cs"/>
        <w:lang w:bidi="ar-IQ"/>
      </w:rPr>
    </w:pPr>
    <w:r>
      <w:rPr>
        <w:rFonts w:hint="cs"/>
        <w:rtl/>
        <w:lang w:bidi="ar-IQ"/>
      </w:rPr>
      <w:t>محاضرات حقوق الانسان وديمقراطية (</w:t>
    </w:r>
    <w:proofErr w:type="spellStart"/>
    <w:r>
      <w:rPr>
        <w:rFonts w:hint="cs"/>
        <w:rtl/>
        <w:lang w:bidi="ar-IQ"/>
      </w:rPr>
      <w:t>د.وسام</w:t>
    </w:r>
    <w:proofErr w:type="spellEnd"/>
    <w:r>
      <w:rPr>
        <w:rFonts w:hint="cs"/>
        <w:rtl/>
        <w:lang w:bidi="ar-IQ"/>
      </w:rPr>
      <w:t xml:space="preserve"> السرياوي)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78E"/>
    <w:rsid w:val="0025078E"/>
    <w:rsid w:val="00322F3D"/>
    <w:rsid w:val="003A16B6"/>
    <w:rsid w:val="006C466F"/>
    <w:rsid w:val="00C36D15"/>
    <w:rsid w:val="00C94FFF"/>
    <w:rsid w:val="00D84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2F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22F3D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C36D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C36D15"/>
  </w:style>
  <w:style w:type="paragraph" w:styleId="a5">
    <w:name w:val="footer"/>
    <w:basedOn w:val="a"/>
    <w:link w:val="Char1"/>
    <w:uiPriority w:val="99"/>
    <w:unhideWhenUsed/>
    <w:rsid w:val="00C36D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C36D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2F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22F3D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C36D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C36D15"/>
  </w:style>
  <w:style w:type="paragraph" w:styleId="a5">
    <w:name w:val="footer"/>
    <w:basedOn w:val="a"/>
    <w:link w:val="Char1"/>
    <w:uiPriority w:val="99"/>
    <w:unhideWhenUsed/>
    <w:rsid w:val="00C36D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C36D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المهندس ايمن الكعبي</dc:creator>
  <cp:keywords/>
  <dc:description/>
  <cp:lastModifiedBy>المهندس ايمن الكعبي</cp:lastModifiedBy>
  <cp:revision>3</cp:revision>
  <dcterms:created xsi:type="dcterms:W3CDTF">2025-03-13T19:24:00Z</dcterms:created>
  <dcterms:modified xsi:type="dcterms:W3CDTF">2025-03-13T19:54:00Z</dcterms:modified>
</cp:coreProperties>
</file>